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88FB" w14:textId="44DFE293" w:rsidR="005810DC" w:rsidRDefault="00EF4280" w:rsidP="00EF4280">
      <w:pPr>
        <w:pStyle w:val="Duidelijkcitaat"/>
        <w:rPr>
          <w:rStyle w:val="Zwaar"/>
        </w:rPr>
      </w:pPr>
      <w:r>
        <w:rPr>
          <w:rStyle w:val="Zwaar"/>
        </w:rPr>
        <w:t>Stage bij het Verwey-Jonker Instituut</w:t>
      </w:r>
    </w:p>
    <w:p w14:paraId="5230E67E" w14:textId="3423B80C" w:rsidR="00EF4280" w:rsidRDefault="00EF4280" w:rsidP="00EF4280">
      <w:r>
        <w:t xml:space="preserve">Juni 2020 was het zover: ik leverde mijn scriptie in en hij werd beoordeeld met een voldoende. Wat een opluchting. Voor het behalen van mijn bachelor Sociologie ontbrak echter nog 1 ding: de laatste 7,5 studiepunt. Daarom was het aan mij de taak om een keuze te maken hoe ik dit na de zomer zou gaan invullen en waarmee ik deze laatste punten zou binnenslepen. Werd het nog een laatste vak? Of zou ik wat meer de praktijk gaan opzoeken en op zoek gaan naar een stageplaats? In eerste instantie was dat eerste mijn plan. Ik had een leuk vak gevonden voor blok 1, dus vanaf september, en had me hier zelfs voor ingeschreven. Alles was geregeld voor het volgende studiejaar en ik kon met een gerust hart aan mijn verdiende zomervakantie beginnen. </w:t>
      </w:r>
    </w:p>
    <w:p w14:paraId="680AF43C" w14:textId="6B419103" w:rsidR="00A32222" w:rsidRDefault="00EF4280" w:rsidP="00EF4280">
      <w:r>
        <w:t xml:space="preserve">Op woensdagavond 8 juli, 23:50uur, besloot ik nog even snel de Blackboard-pagina van mijn opleiding te checken, voordat ik mijn laptop zou afsluiten en de rest van de zomer niet meer zou opstarten. </w:t>
      </w:r>
      <w:r w:rsidR="00A32222">
        <w:t>Tot mijn grote verbazing (verbazing want ik had al een aantal keer gekeken of er wat leuks tussen stond) stond daar een vacature voor een stage die me meteen enorm aansprak! Er stond een hartstikke leuke vacature voor een onderzoek naar stagediscriminatie onder MBO-studenten in Utrecht. Ook stond er stukje beschreven van de werkzaamheden, vooral daar werd ik heel erg blij van: het ontwerpen van fictieve personen met bijbehorende cv’s en motivatiebrieven om mee te solliciteren. Omdat ik zeker wist dat ik deze stageplaats wilde bemachtigen besloot ik direct een mailtje te schrijven, en met succes: de volgende middag had ik een mailtje terug dat ik op kennismakingsgesprek mocht komen. Het gesprek, dat ik face-</w:t>
      </w:r>
      <w:proofErr w:type="spellStart"/>
      <w:r w:rsidR="00A32222">
        <w:t>to</w:t>
      </w:r>
      <w:proofErr w:type="spellEnd"/>
      <w:r w:rsidR="00A32222">
        <w:t xml:space="preserve">-face met Iris en via Teams met Maaike had, verliep heel soepel en gezellig. Omdat er nog twee andere gesprekken gepland stonden zou ik een week later horen hoe en wat. </w:t>
      </w:r>
    </w:p>
    <w:p w14:paraId="4D6519FF" w14:textId="76147B76" w:rsidR="00A32222" w:rsidRDefault="00A32222" w:rsidP="00EF4280">
      <w:r>
        <w:t xml:space="preserve">Een week later, terwijl ik heerlijk op het Franse strand van de zon lag te genieten, werd ik gebeld dat ik de stageplaats had gekregen. </w:t>
      </w:r>
      <w:proofErr w:type="spellStart"/>
      <w:r>
        <w:t>Wiehoe</w:t>
      </w:r>
      <w:proofErr w:type="spellEnd"/>
      <w:r>
        <w:t xml:space="preserve">!! De twee andere stagiaires die met mij op het onderzoek zouden komen waren Arda en Eva… super toevallig… die ken ik al van de bachelor! </w:t>
      </w:r>
    </w:p>
    <w:p w14:paraId="0AD151A3" w14:textId="6ECAB09C" w:rsidR="00A32222" w:rsidRDefault="00A32222" w:rsidP="00EF4280">
      <w:r>
        <w:t xml:space="preserve">Op dinsdag 1 september was de eerste werkdag. We mochten, ondanks de coronacrisis, wekelijks naar kantoor toe komen. Het contact met de collega’s bij Verwey-Jonker verliep heel voorspoedig en is ontzettend gezellig. Ook de samenwerking met Eva en Arda gaat super goed. Omdat de coronacrisis zich inmiddels verder, in negatieve zin, heeft ontwikkelt werken we tegenwoordig volledig vanuit huis… dat is wel erg jammer. </w:t>
      </w:r>
    </w:p>
    <w:p w14:paraId="70E646D5" w14:textId="36382FA2" w:rsidR="00A32222" w:rsidRDefault="00A32222" w:rsidP="00EF4280">
      <w:r>
        <w:t xml:space="preserve">Al met al zou ik een stage bij het Verwey-Jonker Instituut ontzettend aanraden. Het is een hele leuke, fijne en open plek met een heel gevarieerd aanbod aan collega’s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Ook al kom ik nu niet meer op kantoor, is er nog steeds wekelijks contact met de collega’s van het onderzoek en dit is super gezellig. </w:t>
      </w:r>
    </w:p>
    <w:p w14:paraId="00E9BC56" w14:textId="497EB03C" w:rsidR="00A32222" w:rsidRPr="00EF4280" w:rsidRDefault="00A32222" w:rsidP="00EF4280"/>
    <w:sectPr w:rsidR="00A32222" w:rsidRPr="00EF428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CB3F8" w14:textId="77777777" w:rsidR="00724BFF" w:rsidRDefault="00724BFF" w:rsidP="00EF4280">
      <w:pPr>
        <w:spacing w:after="0" w:line="240" w:lineRule="auto"/>
      </w:pPr>
      <w:r>
        <w:separator/>
      </w:r>
    </w:p>
  </w:endnote>
  <w:endnote w:type="continuationSeparator" w:id="0">
    <w:p w14:paraId="7E14094B" w14:textId="77777777" w:rsidR="00724BFF" w:rsidRDefault="00724BFF" w:rsidP="00EF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2CD0E" w14:textId="77777777" w:rsidR="00724BFF" w:rsidRDefault="00724BFF" w:rsidP="00EF4280">
      <w:pPr>
        <w:spacing w:after="0" w:line="240" w:lineRule="auto"/>
      </w:pPr>
      <w:r>
        <w:separator/>
      </w:r>
    </w:p>
  </w:footnote>
  <w:footnote w:type="continuationSeparator" w:id="0">
    <w:p w14:paraId="43B12D79" w14:textId="77777777" w:rsidR="00724BFF" w:rsidRDefault="00724BFF" w:rsidP="00EF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73BF" w14:textId="638B872C" w:rsidR="00EF4280" w:rsidRDefault="00EF4280">
    <w:pPr>
      <w:pStyle w:val="Koptekst"/>
    </w:pPr>
    <w:r>
      <w:t>Blogpost Naomi Verweij (6208711)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80"/>
    <w:rsid w:val="005810DC"/>
    <w:rsid w:val="00724BFF"/>
    <w:rsid w:val="007652C9"/>
    <w:rsid w:val="008D38C6"/>
    <w:rsid w:val="00A32222"/>
    <w:rsid w:val="00EF4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FC34"/>
  <w15:chartTrackingRefBased/>
  <w15:docId w15:val="{C21765F6-71D4-492B-A0CC-9C53A2B5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4280"/>
    <w:pPr>
      <w:spacing w:after="0" w:line="240" w:lineRule="auto"/>
    </w:pPr>
  </w:style>
  <w:style w:type="character" w:styleId="Zwaar">
    <w:name w:val="Strong"/>
    <w:basedOn w:val="Standaardalinea-lettertype"/>
    <w:uiPriority w:val="22"/>
    <w:qFormat/>
    <w:rsid w:val="00EF4280"/>
    <w:rPr>
      <w:b/>
      <w:bCs/>
    </w:rPr>
  </w:style>
  <w:style w:type="paragraph" w:styleId="Duidelijkcitaat">
    <w:name w:val="Intense Quote"/>
    <w:basedOn w:val="Standaard"/>
    <w:next w:val="Standaard"/>
    <w:link w:val="DuidelijkcitaatChar"/>
    <w:uiPriority w:val="30"/>
    <w:qFormat/>
    <w:rsid w:val="00EF42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F4280"/>
    <w:rPr>
      <w:i/>
      <w:iCs/>
      <w:color w:val="4472C4" w:themeColor="accent1"/>
    </w:rPr>
  </w:style>
  <w:style w:type="paragraph" w:styleId="Koptekst">
    <w:name w:val="header"/>
    <w:basedOn w:val="Standaard"/>
    <w:link w:val="KoptekstChar"/>
    <w:uiPriority w:val="99"/>
    <w:unhideWhenUsed/>
    <w:rsid w:val="00EF42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280"/>
  </w:style>
  <w:style w:type="paragraph" w:styleId="Voettekst">
    <w:name w:val="footer"/>
    <w:basedOn w:val="Standaard"/>
    <w:link w:val="VoettekstChar"/>
    <w:uiPriority w:val="99"/>
    <w:unhideWhenUsed/>
    <w:rsid w:val="00EF42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Verweij, N.N. (Naomi)</dc:creator>
  <cp:keywords/>
  <dc:description/>
  <cp:lastModifiedBy>Verweij, N.N. (Naomi)</cp:lastModifiedBy>
  <cp:revision>2</cp:revision>
  <dcterms:created xsi:type="dcterms:W3CDTF">2020-11-09T19:01:00Z</dcterms:created>
  <dcterms:modified xsi:type="dcterms:W3CDTF">2020-11-14T15:27:00Z</dcterms:modified>
</cp:coreProperties>
</file>